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5A31" w14:textId="41414738" w:rsidR="00214D17" w:rsidRPr="000E49C4" w:rsidRDefault="0037610A" w:rsidP="00A91BF2">
      <w:pPr>
        <w:spacing w:after="0" w:line="240" w:lineRule="auto"/>
        <w:jc w:val="center"/>
        <w:rPr>
          <w:b/>
          <w:sz w:val="28"/>
          <w:lang w:val="es-ES"/>
        </w:rPr>
      </w:pPr>
      <w:r w:rsidRPr="0037610A">
        <w:rPr>
          <w:b/>
          <w:sz w:val="28"/>
          <w:lang w:val="es-ES"/>
        </w:rPr>
        <w:t xml:space="preserve">LISTA DE ÚTILES </w:t>
      </w:r>
      <w:r w:rsidR="00C90D70">
        <w:rPr>
          <w:b/>
          <w:sz w:val="28"/>
          <w:lang w:val="es-ES"/>
        </w:rPr>
        <w:t>PRE KÍNDER - KÍNDER</w:t>
      </w:r>
    </w:p>
    <w:tbl>
      <w:tblPr>
        <w:tblStyle w:val="Tablaconcuadrcula"/>
        <w:tblpPr w:leftFromText="141" w:rightFromText="141" w:vertAnchor="text" w:horzAnchor="margin" w:tblpY="120"/>
        <w:tblOverlap w:val="never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C90D70" w:rsidRPr="00665635" w14:paraId="0DFB731E" w14:textId="77777777" w:rsidTr="000E49C4">
        <w:trPr>
          <w:trHeight w:val="274"/>
        </w:trPr>
        <w:tc>
          <w:tcPr>
            <w:tcW w:w="1413" w:type="dxa"/>
            <w:shd w:val="clear" w:color="auto" w:fill="9CC2E5" w:themeFill="accent1" w:themeFillTint="99"/>
          </w:tcPr>
          <w:p w14:paraId="69D3D9BF" w14:textId="5A174681" w:rsidR="00C90D70" w:rsidRPr="000E49C4" w:rsidRDefault="00C90D70" w:rsidP="0044043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E49C4">
              <w:rPr>
                <w:rFonts w:cstheme="minorHAnsi"/>
                <w:b/>
                <w:color w:val="FFFFFF" w:themeColor="background1"/>
              </w:rPr>
              <w:t>CANTIDAD</w:t>
            </w:r>
          </w:p>
        </w:tc>
        <w:tc>
          <w:tcPr>
            <w:tcW w:w="7371" w:type="dxa"/>
            <w:shd w:val="clear" w:color="auto" w:fill="9CC2E5" w:themeFill="accent1" w:themeFillTint="99"/>
          </w:tcPr>
          <w:p w14:paraId="7F556D51" w14:textId="014C41DC" w:rsidR="00C90D70" w:rsidRPr="000E49C4" w:rsidRDefault="000E49C4" w:rsidP="00214D1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DETALLE</w:t>
            </w:r>
          </w:p>
        </w:tc>
      </w:tr>
      <w:tr w:rsidR="00C90D70" w:rsidRPr="00665635" w14:paraId="541D3A61" w14:textId="77777777" w:rsidTr="00C90D70">
        <w:tc>
          <w:tcPr>
            <w:tcW w:w="1413" w:type="dxa"/>
          </w:tcPr>
          <w:p w14:paraId="027BF6C1" w14:textId="7A026B1F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4</w:t>
            </w:r>
          </w:p>
        </w:tc>
        <w:tc>
          <w:tcPr>
            <w:tcW w:w="7371" w:type="dxa"/>
          </w:tcPr>
          <w:p w14:paraId="68B60E12" w14:textId="3032F356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F</w:t>
            </w:r>
            <w:r w:rsidRPr="00A91BF2">
              <w:rPr>
                <w:rFonts w:ascii="Calibri" w:eastAsia="Calibri" w:hAnsi="Calibri" w:cs="Calibri"/>
                <w:color w:val="000000"/>
              </w:rPr>
              <w:t>orros; rojo, amarillo, verde</w:t>
            </w:r>
            <w:r w:rsidRPr="00A91BF2">
              <w:t xml:space="preserve"> y </w:t>
            </w:r>
            <w:r w:rsidRPr="00A91BF2">
              <w:rPr>
                <w:rFonts w:ascii="Calibri" w:eastAsia="Calibri" w:hAnsi="Calibri" w:cs="Calibri"/>
                <w:color w:val="000000"/>
              </w:rPr>
              <w:t>azul</w:t>
            </w:r>
            <w:r w:rsidRPr="00A91BF2">
              <w:t>.</w:t>
            </w:r>
          </w:p>
        </w:tc>
      </w:tr>
      <w:tr w:rsidR="00C90D70" w:rsidRPr="00665635" w14:paraId="0FCDF2B8" w14:textId="77777777" w:rsidTr="00C90D70">
        <w:tc>
          <w:tcPr>
            <w:tcW w:w="1413" w:type="dxa"/>
          </w:tcPr>
          <w:p w14:paraId="00558C76" w14:textId="49D46CA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4</w:t>
            </w:r>
          </w:p>
        </w:tc>
        <w:tc>
          <w:tcPr>
            <w:tcW w:w="7371" w:type="dxa"/>
          </w:tcPr>
          <w:p w14:paraId="6CFA2996" w14:textId="065B5CC3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C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uadernos </w:t>
            </w:r>
            <w:proofErr w:type="spellStart"/>
            <w:r w:rsidRPr="00A91BF2">
              <w:t>college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 xml:space="preserve"> 100 hojas.</w:t>
            </w:r>
          </w:p>
        </w:tc>
      </w:tr>
      <w:tr w:rsidR="00C90D70" w:rsidRPr="00665635" w14:paraId="7873F237" w14:textId="77777777" w:rsidTr="00C90D70">
        <w:tc>
          <w:tcPr>
            <w:tcW w:w="1413" w:type="dxa"/>
          </w:tcPr>
          <w:p w14:paraId="6AE53231" w14:textId="7558841A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5</w:t>
            </w:r>
          </w:p>
        </w:tc>
        <w:tc>
          <w:tcPr>
            <w:tcW w:w="7371" w:type="dxa"/>
          </w:tcPr>
          <w:p w14:paraId="75C3683A" w14:textId="3F33B645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C</w:t>
            </w:r>
            <w:r w:rsidRPr="00A91BF2">
              <w:rPr>
                <w:rFonts w:ascii="Calibri" w:eastAsia="Calibri" w:hAnsi="Calibri" w:cs="Calibri"/>
                <w:color w:val="000000"/>
              </w:rPr>
              <w:t>arpetas con archivador (roja, amarilla, verde, azul y naranja)</w:t>
            </w:r>
          </w:p>
        </w:tc>
      </w:tr>
      <w:tr w:rsidR="00C90D70" w:rsidRPr="00665635" w14:paraId="23C24345" w14:textId="77777777" w:rsidTr="00C90D70">
        <w:tc>
          <w:tcPr>
            <w:tcW w:w="1413" w:type="dxa"/>
          </w:tcPr>
          <w:p w14:paraId="132011A2" w14:textId="5FD0BFF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0512BD3" w14:textId="12BA79AE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 xml:space="preserve">Libro de cuento tapa dura </w:t>
            </w:r>
            <w:r w:rsidR="000E49C4" w:rsidRPr="00A91BF2">
              <w:t>(cuentos</w:t>
            </w:r>
            <w:r w:rsidRPr="00A91BF2">
              <w:t xml:space="preserve"> </w:t>
            </w:r>
            <w:r w:rsidR="000E49C4" w:rsidRPr="00A91BF2">
              <w:t>tradicionales y</w:t>
            </w:r>
            <w:r w:rsidRPr="00A91BF2">
              <w:t>/o fábulas)</w:t>
            </w:r>
          </w:p>
        </w:tc>
      </w:tr>
      <w:tr w:rsidR="00C90D70" w:rsidRPr="00665635" w14:paraId="2B380897" w14:textId="77777777" w:rsidTr="00C90D70">
        <w:tc>
          <w:tcPr>
            <w:tcW w:w="1413" w:type="dxa"/>
          </w:tcPr>
          <w:p w14:paraId="6E9B6C67" w14:textId="66609355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B9AB06A" w14:textId="08DBEA99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M</w:t>
            </w:r>
            <w:r w:rsidRPr="00A91BF2">
              <w:rPr>
                <w:rFonts w:ascii="Calibri" w:eastAsia="Calibri" w:hAnsi="Calibri" w:cs="Calibri"/>
                <w:color w:val="000000"/>
              </w:rPr>
              <w:t>adeja de sisal.</w:t>
            </w:r>
          </w:p>
        </w:tc>
      </w:tr>
      <w:tr w:rsidR="00C90D70" w:rsidRPr="00665635" w14:paraId="349047A4" w14:textId="77777777" w:rsidTr="00C90D70">
        <w:tc>
          <w:tcPr>
            <w:tcW w:w="1413" w:type="dxa"/>
          </w:tcPr>
          <w:p w14:paraId="1FAE4493" w14:textId="0442BC6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4</w:t>
            </w:r>
          </w:p>
        </w:tc>
        <w:tc>
          <w:tcPr>
            <w:tcW w:w="7371" w:type="dxa"/>
          </w:tcPr>
          <w:p w14:paraId="7B898C52" w14:textId="2630F52F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Pr="00A91BF2">
              <w:rPr>
                <w:rFonts w:ascii="Calibri" w:eastAsia="Calibri" w:hAnsi="Calibri" w:cs="Calibri"/>
                <w:color w:val="000000"/>
              </w:rPr>
              <w:t>obres de papel lustre (pequeño)</w:t>
            </w:r>
          </w:p>
        </w:tc>
      </w:tr>
      <w:tr w:rsidR="00C90D70" w:rsidRPr="00665635" w14:paraId="46B6804A" w14:textId="77777777" w:rsidTr="00C90D70">
        <w:tc>
          <w:tcPr>
            <w:tcW w:w="1413" w:type="dxa"/>
          </w:tcPr>
          <w:p w14:paraId="1E192D8E" w14:textId="17A739A9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46F5654C" w14:textId="08FC25AC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Pliego cartón forrado blanco</w:t>
            </w:r>
          </w:p>
        </w:tc>
      </w:tr>
      <w:tr w:rsidR="00C90D70" w:rsidRPr="00665635" w14:paraId="6F09E155" w14:textId="77777777" w:rsidTr="00C90D70">
        <w:tc>
          <w:tcPr>
            <w:tcW w:w="1413" w:type="dxa"/>
          </w:tcPr>
          <w:p w14:paraId="62646E8C" w14:textId="0F41D78B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41F1DEA1" w14:textId="70E6434A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Pliegos cartulina de color.</w:t>
            </w:r>
          </w:p>
        </w:tc>
      </w:tr>
      <w:tr w:rsidR="00C90D70" w:rsidRPr="00665635" w14:paraId="5942A6E7" w14:textId="77777777" w:rsidTr="00C90D70">
        <w:tc>
          <w:tcPr>
            <w:tcW w:w="1413" w:type="dxa"/>
          </w:tcPr>
          <w:p w14:paraId="69165F1B" w14:textId="6BF69E19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1A4B77F0" w14:textId="244E9844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B</w:t>
            </w:r>
            <w:r w:rsidRPr="00A91BF2">
              <w:rPr>
                <w:rFonts w:ascii="Calibri" w:eastAsia="Calibri" w:hAnsi="Calibri" w:cs="Calibri"/>
                <w:color w:val="000000"/>
              </w:rPr>
              <w:t>lock de dibujo tamaño grande</w:t>
            </w:r>
          </w:p>
        </w:tc>
      </w:tr>
      <w:tr w:rsidR="00C90D70" w:rsidRPr="00665635" w14:paraId="3D011FD6" w14:textId="77777777" w:rsidTr="00C90D70">
        <w:tc>
          <w:tcPr>
            <w:tcW w:w="1413" w:type="dxa"/>
          </w:tcPr>
          <w:p w14:paraId="6D09E034" w14:textId="055BB6C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2EEB277F" w14:textId="4A65E8A6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Bloc de dibujo pequeño (liceo)</w:t>
            </w:r>
          </w:p>
        </w:tc>
      </w:tr>
      <w:tr w:rsidR="00C90D70" w:rsidRPr="00665635" w14:paraId="0BC7F916" w14:textId="77777777" w:rsidTr="00C90D70">
        <w:tc>
          <w:tcPr>
            <w:tcW w:w="1413" w:type="dxa"/>
          </w:tcPr>
          <w:p w14:paraId="6F2F3339" w14:textId="6F1C2488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00CD13C9" w14:textId="4D74F0B8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Pr="00A91BF2">
              <w:rPr>
                <w:rFonts w:ascii="Calibri" w:eastAsia="Calibri" w:hAnsi="Calibri" w:cs="Calibri"/>
                <w:color w:val="000000"/>
              </w:rPr>
              <w:t>obres de cartulinas de colores</w:t>
            </w:r>
          </w:p>
        </w:tc>
      </w:tr>
      <w:tr w:rsidR="00C90D70" w:rsidRPr="00665635" w14:paraId="5616CAE2" w14:textId="77777777" w:rsidTr="00C90D70">
        <w:tc>
          <w:tcPr>
            <w:tcW w:w="1413" w:type="dxa"/>
          </w:tcPr>
          <w:p w14:paraId="11AB7DB0" w14:textId="25B27490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7B01815B" w14:textId="305A262D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obres de </w:t>
            </w:r>
            <w:r w:rsidRPr="00A91BF2">
              <w:t>papel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 entretenid</w:t>
            </w:r>
            <w:r w:rsidRPr="00A91BF2">
              <w:t>o</w:t>
            </w:r>
          </w:p>
        </w:tc>
      </w:tr>
      <w:tr w:rsidR="00C90D70" w:rsidRPr="00665635" w14:paraId="3A79D8CB" w14:textId="77777777" w:rsidTr="00C90D70">
        <w:tc>
          <w:tcPr>
            <w:tcW w:w="1413" w:type="dxa"/>
          </w:tcPr>
          <w:p w14:paraId="4372270E" w14:textId="4A2E753B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0D510D98" w14:textId="17C6A796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obres de cartulinas metálicas </w:t>
            </w:r>
          </w:p>
        </w:tc>
      </w:tr>
      <w:tr w:rsidR="00C90D70" w:rsidRPr="00665635" w14:paraId="7CD6F2A9" w14:textId="77777777" w:rsidTr="00C90D70">
        <w:tc>
          <w:tcPr>
            <w:tcW w:w="1413" w:type="dxa"/>
          </w:tcPr>
          <w:p w14:paraId="6F7EAD19" w14:textId="735425C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69C3919D" w14:textId="17B106AB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Pr="00A91BF2">
              <w:rPr>
                <w:rFonts w:ascii="Calibri" w:eastAsia="Calibri" w:hAnsi="Calibri" w:cs="Calibri"/>
                <w:color w:val="000000"/>
              </w:rPr>
              <w:t>obres de cartón corrugado</w:t>
            </w:r>
          </w:p>
        </w:tc>
      </w:tr>
      <w:tr w:rsidR="00C90D70" w:rsidRPr="00665635" w14:paraId="6A715954" w14:textId="77777777" w:rsidTr="00C90D70">
        <w:tc>
          <w:tcPr>
            <w:tcW w:w="1413" w:type="dxa"/>
          </w:tcPr>
          <w:p w14:paraId="5D282EC2" w14:textId="7E396EB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6996C1EF" w14:textId="716B329C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obres de goma 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eva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C90D70" w:rsidRPr="00665635" w14:paraId="23B47357" w14:textId="77777777" w:rsidTr="00C90D70">
        <w:tc>
          <w:tcPr>
            <w:tcW w:w="1413" w:type="dxa"/>
          </w:tcPr>
          <w:p w14:paraId="197CE4C1" w14:textId="7C58A02A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67606F8A" w14:textId="59442CF4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 xml:space="preserve">Sobres de goma </w:t>
            </w:r>
            <w:proofErr w:type="spellStart"/>
            <w:r w:rsidRPr="00A91BF2">
              <w:t>eva</w:t>
            </w:r>
            <w:proofErr w:type="spellEnd"/>
            <w:r w:rsidRPr="00A91BF2">
              <w:t xml:space="preserve"> </w:t>
            </w:r>
            <w:proofErr w:type="spellStart"/>
            <w:r w:rsidRPr="00A91BF2">
              <w:t>glitter</w:t>
            </w:r>
            <w:proofErr w:type="spellEnd"/>
          </w:p>
        </w:tc>
      </w:tr>
      <w:tr w:rsidR="00C90D70" w:rsidRPr="00665635" w14:paraId="1087C9DB" w14:textId="77777777" w:rsidTr="00C90D70">
        <w:tc>
          <w:tcPr>
            <w:tcW w:w="1413" w:type="dxa"/>
          </w:tcPr>
          <w:p w14:paraId="5CB98AAC" w14:textId="6F05750C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5509DFEB" w14:textId="1249DD6B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obres paño </w:t>
            </w:r>
            <w:proofErr w:type="spellStart"/>
            <w:r w:rsidRPr="00A91BF2">
              <w:t>lenci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91BF2">
              <w:t xml:space="preserve">con adhesivo </w:t>
            </w:r>
          </w:p>
        </w:tc>
      </w:tr>
      <w:tr w:rsidR="00C90D70" w:rsidRPr="00665635" w14:paraId="69CDEF6F" w14:textId="77777777" w:rsidTr="00C90D70">
        <w:tc>
          <w:tcPr>
            <w:tcW w:w="1413" w:type="dxa"/>
          </w:tcPr>
          <w:p w14:paraId="44579F50" w14:textId="3F684F10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7087A836" w14:textId="7F1E5E90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 xml:space="preserve">Sobres paño </w:t>
            </w:r>
            <w:proofErr w:type="spellStart"/>
            <w:r w:rsidRPr="00A91BF2">
              <w:t>lenci</w:t>
            </w:r>
            <w:proofErr w:type="spellEnd"/>
            <w:r w:rsidRPr="00A91BF2">
              <w:t xml:space="preserve"> sin adhesivo</w:t>
            </w:r>
          </w:p>
        </w:tc>
      </w:tr>
      <w:tr w:rsidR="00C90D70" w:rsidRPr="00665635" w14:paraId="3A3BF4AD" w14:textId="77777777" w:rsidTr="00C90D70">
        <w:tc>
          <w:tcPr>
            <w:tcW w:w="1413" w:type="dxa"/>
          </w:tcPr>
          <w:p w14:paraId="1C676BB7" w14:textId="2A7FB47B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469BFEA8" w14:textId="55038BAE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Aguja de lana metálica. (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plastico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>/ punta roma)</w:t>
            </w:r>
          </w:p>
        </w:tc>
      </w:tr>
      <w:tr w:rsidR="00C90D70" w:rsidRPr="00665635" w14:paraId="152BFD8E" w14:textId="77777777" w:rsidTr="00C90D70">
        <w:tc>
          <w:tcPr>
            <w:tcW w:w="1413" w:type="dxa"/>
          </w:tcPr>
          <w:p w14:paraId="29265D93" w14:textId="003B916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3FE0AA3E" w14:textId="721B3636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Bolsa de lana.</w:t>
            </w:r>
          </w:p>
        </w:tc>
      </w:tr>
      <w:tr w:rsidR="00C90D70" w:rsidRPr="00665635" w14:paraId="4D4C084D" w14:textId="77777777" w:rsidTr="00C90D70">
        <w:tc>
          <w:tcPr>
            <w:tcW w:w="1413" w:type="dxa"/>
          </w:tcPr>
          <w:p w14:paraId="53AAFECF" w14:textId="1FADDC7A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3</w:t>
            </w:r>
          </w:p>
        </w:tc>
        <w:tc>
          <w:tcPr>
            <w:tcW w:w="7371" w:type="dxa"/>
          </w:tcPr>
          <w:p w14:paraId="61FE3D50" w14:textId="2A1D2BE2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 xml:space="preserve">Pliegos de goma 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eva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glitter</w:t>
            </w:r>
            <w:proofErr w:type="spellEnd"/>
          </w:p>
        </w:tc>
      </w:tr>
      <w:tr w:rsidR="00C90D70" w:rsidRPr="00665635" w14:paraId="3B7E4878" w14:textId="77777777" w:rsidTr="00C90D70">
        <w:tc>
          <w:tcPr>
            <w:tcW w:w="1413" w:type="dxa"/>
          </w:tcPr>
          <w:p w14:paraId="78E74690" w14:textId="0845D12C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B8B0549" w14:textId="42EAFE66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 xml:space="preserve">Pliegos de goma 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eva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 xml:space="preserve"> normal</w:t>
            </w:r>
          </w:p>
        </w:tc>
      </w:tr>
      <w:tr w:rsidR="00C90D70" w:rsidRPr="00665635" w14:paraId="5DA3ACFF" w14:textId="77777777" w:rsidTr="00C90D70">
        <w:tc>
          <w:tcPr>
            <w:tcW w:w="1413" w:type="dxa"/>
          </w:tcPr>
          <w:p w14:paraId="76AEFFD4" w14:textId="6BEFE89E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3</w:t>
            </w:r>
          </w:p>
        </w:tc>
        <w:tc>
          <w:tcPr>
            <w:tcW w:w="7371" w:type="dxa"/>
          </w:tcPr>
          <w:p w14:paraId="329958DC" w14:textId="2D45562D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Pliegos de papel celofán de cualquier color (Transparente)</w:t>
            </w:r>
          </w:p>
        </w:tc>
      </w:tr>
      <w:tr w:rsidR="00C90D70" w:rsidRPr="00665635" w14:paraId="07C25BDE" w14:textId="77777777" w:rsidTr="00C90D70">
        <w:tc>
          <w:tcPr>
            <w:tcW w:w="1413" w:type="dxa"/>
          </w:tcPr>
          <w:p w14:paraId="6B309EE8" w14:textId="6DBBED5B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3</w:t>
            </w:r>
          </w:p>
        </w:tc>
        <w:tc>
          <w:tcPr>
            <w:tcW w:w="7371" w:type="dxa"/>
          </w:tcPr>
          <w:p w14:paraId="434D162E" w14:textId="014A13D0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Pliegos de papel crepe cualquier color</w:t>
            </w:r>
          </w:p>
        </w:tc>
      </w:tr>
      <w:tr w:rsidR="00C90D70" w:rsidRPr="00665635" w14:paraId="0EEE24E8" w14:textId="77777777" w:rsidTr="00C90D70">
        <w:tc>
          <w:tcPr>
            <w:tcW w:w="1413" w:type="dxa"/>
          </w:tcPr>
          <w:p w14:paraId="464B0939" w14:textId="5D8DB4EB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3</w:t>
            </w:r>
          </w:p>
        </w:tc>
        <w:tc>
          <w:tcPr>
            <w:tcW w:w="7371" w:type="dxa"/>
          </w:tcPr>
          <w:p w14:paraId="47ADA4AD" w14:textId="46B4C724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 xml:space="preserve">Pliegos de papel 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craf</w:t>
            </w:r>
            <w:proofErr w:type="spellEnd"/>
          </w:p>
        </w:tc>
      </w:tr>
      <w:tr w:rsidR="00C90D70" w:rsidRPr="00665635" w14:paraId="2B018CF4" w14:textId="77777777" w:rsidTr="00C90D70">
        <w:tc>
          <w:tcPr>
            <w:tcW w:w="1413" w:type="dxa"/>
          </w:tcPr>
          <w:p w14:paraId="610A8E27" w14:textId="797633AA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6CFC5F02" w14:textId="7A309F24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Frasco de témpera 500cc (colores primarios y secundarios)</w:t>
            </w:r>
          </w:p>
        </w:tc>
      </w:tr>
      <w:tr w:rsidR="00C90D70" w:rsidRPr="00665635" w14:paraId="6C87D719" w14:textId="77777777" w:rsidTr="00C90D70">
        <w:tc>
          <w:tcPr>
            <w:tcW w:w="1413" w:type="dxa"/>
          </w:tcPr>
          <w:p w14:paraId="758941C2" w14:textId="46A8EF31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2DAC9681" w14:textId="080BB91C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 xml:space="preserve">Brocha para </w:t>
            </w:r>
            <w:r w:rsidRPr="00A91BF2">
              <w:t>témperas</w:t>
            </w:r>
          </w:p>
        </w:tc>
      </w:tr>
      <w:tr w:rsidR="00C90D70" w:rsidRPr="00665635" w14:paraId="09440924" w14:textId="77777777" w:rsidTr="00C90D70">
        <w:tc>
          <w:tcPr>
            <w:tcW w:w="1413" w:type="dxa"/>
          </w:tcPr>
          <w:p w14:paraId="3253BFC3" w14:textId="206274C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51F0620C" w14:textId="1A45B9E7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Pinceles (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n°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E49C4" w:rsidRPr="00A91BF2">
              <w:rPr>
                <w:rFonts w:ascii="Calibri" w:eastAsia="Calibri" w:hAnsi="Calibri" w:cs="Calibri"/>
                <w:color w:val="000000"/>
              </w:rPr>
              <w:t>10)</w:t>
            </w:r>
          </w:p>
        </w:tc>
      </w:tr>
      <w:tr w:rsidR="00C90D70" w:rsidRPr="00665635" w14:paraId="60153DC5" w14:textId="77777777" w:rsidTr="00C90D70">
        <w:tc>
          <w:tcPr>
            <w:tcW w:w="1413" w:type="dxa"/>
          </w:tcPr>
          <w:p w14:paraId="121F62E0" w14:textId="59ED11D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920F913" w14:textId="792E5074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Mezclador</w:t>
            </w:r>
          </w:p>
        </w:tc>
      </w:tr>
      <w:tr w:rsidR="00C90D70" w:rsidRPr="00665635" w14:paraId="5ABAA198" w14:textId="77777777" w:rsidTr="00C90D70">
        <w:tc>
          <w:tcPr>
            <w:tcW w:w="1413" w:type="dxa"/>
          </w:tcPr>
          <w:p w14:paraId="29EF8CD4" w14:textId="7C262B10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4</w:t>
            </w:r>
          </w:p>
        </w:tc>
        <w:tc>
          <w:tcPr>
            <w:tcW w:w="7371" w:type="dxa"/>
          </w:tcPr>
          <w:p w14:paraId="65FA67D2" w14:textId="471922D5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 xml:space="preserve">Cajas de lápices de </w:t>
            </w:r>
            <w:r w:rsidR="00440435" w:rsidRPr="00A91BF2">
              <w:rPr>
                <w:rFonts w:ascii="Calibri" w:eastAsia="Calibri" w:hAnsi="Calibri" w:cs="Calibri"/>
                <w:color w:val="000000"/>
              </w:rPr>
              <w:t>colores de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 palo l 12 colores)</w:t>
            </w:r>
          </w:p>
        </w:tc>
      </w:tr>
      <w:tr w:rsidR="00C90D70" w:rsidRPr="00665635" w14:paraId="5E4B5066" w14:textId="77777777" w:rsidTr="00C90D70">
        <w:tc>
          <w:tcPr>
            <w:tcW w:w="1413" w:type="dxa"/>
          </w:tcPr>
          <w:p w14:paraId="44D62660" w14:textId="5F4EF6ED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668B08C4" w14:textId="743D4F02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 xml:space="preserve">Cajas de lápices </w:t>
            </w:r>
            <w:r w:rsidR="00440435" w:rsidRPr="00A91BF2">
              <w:rPr>
                <w:rFonts w:ascii="Calibri" w:eastAsia="Calibri" w:hAnsi="Calibri" w:cs="Calibri"/>
                <w:color w:val="000000"/>
              </w:rPr>
              <w:t>marcadores jumbo (</w:t>
            </w:r>
            <w:r w:rsidRPr="00A91BF2">
              <w:rPr>
                <w:rFonts w:ascii="Calibri" w:eastAsia="Calibri" w:hAnsi="Calibri" w:cs="Calibri"/>
                <w:color w:val="000000"/>
              </w:rPr>
              <w:t>12 colores)</w:t>
            </w:r>
          </w:p>
        </w:tc>
      </w:tr>
      <w:tr w:rsidR="00C90D70" w:rsidRPr="00665635" w14:paraId="105F9062" w14:textId="77777777" w:rsidTr="00C90D70">
        <w:trPr>
          <w:trHeight w:val="265"/>
        </w:trPr>
        <w:tc>
          <w:tcPr>
            <w:tcW w:w="1413" w:type="dxa"/>
          </w:tcPr>
          <w:p w14:paraId="0A5843FB" w14:textId="76D1C27C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7734AF60" w14:textId="1D674EE8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C</w:t>
            </w:r>
            <w:r w:rsidRPr="00A91BF2">
              <w:rPr>
                <w:rFonts w:ascii="Calibri" w:eastAsia="Calibri" w:hAnsi="Calibri" w:cs="Calibri"/>
                <w:color w:val="000000"/>
              </w:rPr>
              <w:t>ajas de lápices de cera 12 colores)</w:t>
            </w:r>
          </w:p>
        </w:tc>
      </w:tr>
      <w:tr w:rsidR="00C90D70" w:rsidRPr="00665635" w14:paraId="6AF7DF06" w14:textId="77777777" w:rsidTr="00C90D70">
        <w:trPr>
          <w:trHeight w:val="265"/>
        </w:trPr>
        <w:tc>
          <w:tcPr>
            <w:tcW w:w="1413" w:type="dxa"/>
          </w:tcPr>
          <w:p w14:paraId="3D32AEA8" w14:textId="7363D48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5C633F91" w14:textId="4891ADD5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 xml:space="preserve">2 </w:t>
            </w:r>
            <w:r w:rsidR="000E49C4" w:rsidRPr="00A91BF2">
              <w:rPr>
                <w:rFonts w:ascii="Calibri" w:eastAsia="Calibri" w:hAnsi="Calibri" w:cs="Calibri"/>
                <w:color w:val="000000"/>
              </w:rPr>
              <w:t>caja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 w:rsidR="00C90D70" w:rsidRPr="00A91BF2">
              <w:t>plasticina</w:t>
            </w:r>
            <w:proofErr w:type="spellEnd"/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 (12 colores)</w:t>
            </w:r>
          </w:p>
        </w:tc>
      </w:tr>
      <w:tr w:rsidR="00C90D70" w:rsidRPr="00665635" w14:paraId="75BF2F95" w14:textId="77777777" w:rsidTr="00C90D70">
        <w:tc>
          <w:tcPr>
            <w:tcW w:w="1413" w:type="dxa"/>
          </w:tcPr>
          <w:p w14:paraId="4233EB41" w14:textId="432AF899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10</w:t>
            </w:r>
          </w:p>
        </w:tc>
        <w:tc>
          <w:tcPr>
            <w:tcW w:w="7371" w:type="dxa"/>
          </w:tcPr>
          <w:p w14:paraId="5CD5030A" w14:textId="5D112E4C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L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ápices grafito</w:t>
            </w:r>
          </w:p>
        </w:tc>
      </w:tr>
      <w:tr w:rsidR="00C90D70" w:rsidRPr="00665635" w14:paraId="76522D9D" w14:textId="77777777" w:rsidTr="00C90D70">
        <w:tc>
          <w:tcPr>
            <w:tcW w:w="1413" w:type="dxa"/>
          </w:tcPr>
          <w:p w14:paraId="42914E01" w14:textId="681F1265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B6A6556" w14:textId="23C2E288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R</w:t>
            </w:r>
            <w:r w:rsidRPr="00A91BF2">
              <w:rPr>
                <w:rFonts w:ascii="Calibri" w:eastAsia="Calibri" w:hAnsi="Calibri" w:cs="Calibri"/>
                <w:color w:val="000000"/>
              </w:rPr>
              <w:t>esma</w:t>
            </w:r>
            <w:r w:rsidRPr="00A91BF2">
              <w:t xml:space="preserve"> de hojas tamaño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 oficio</w:t>
            </w:r>
          </w:p>
        </w:tc>
      </w:tr>
      <w:tr w:rsidR="00C90D70" w:rsidRPr="00665635" w14:paraId="3330264E" w14:textId="77777777" w:rsidTr="00C90D70">
        <w:tc>
          <w:tcPr>
            <w:tcW w:w="1413" w:type="dxa"/>
          </w:tcPr>
          <w:p w14:paraId="49ACD393" w14:textId="0B11969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063D8BD7" w14:textId="750AC31C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Punzón punta metálic</w:t>
            </w:r>
            <w:r w:rsidRPr="00A91BF2">
              <w:t>a</w:t>
            </w:r>
          </w:p>
        </w:tc>
      </w:tr>
      <w:tr w:rsidR="00DF5EF2" w:rsidRPr="00665635" w14:paraId="586C3A27" w14:textId="77777777" w:rsidTr="00C90D70">
        <w:tc>
          <w:tcPr>
            <w:tcW w:w="1413" w:type="dxa"/>
          </w:tcPr>
          <w:p w14:paraId="1D153C0B" w14:textId="4AFFCF05" w:rsidR="00DF5EF2" w:rsidRPr="00A91BF2" w:rsidRDefault="00DF5EF2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2AD2B8A" w14:textId="6037FCD4" w:rsidR="00DF5EF2" w:rsidRPr="00A91BF2" w:rsidRDefault="00AF2F38" w:rsidP="00C90D70">
            <w:pPr>
              <w:spacing w:before="100" w:beforeAutospacing="1" w:after="100" w:afterAutospacing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Cojín Plumavit forrado para troquelar (30 X 30 x 5cm Ancho)</w:t>
            </w:r>
          </w:p>
        </w:tc>
      </w:tr>
      <w:tr w:rsidR="00C90D70" w:rsidRPr="00665635" w14:paraId="4912BA26" w14:textId="77777777" w:rsidTr="00C90D70">
        <w:tc>
          <w:tcPr>
            <w:tcW w:w="1413" w:type="dxa"/>
          </w:tcPr>
          <w:p w14:paraId="593A5E8C" w14:textId="628FE989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lastRenderedPageBreak/>
              <w:t>5</w:t>
            </w:r>
          </w:p>
        </w:tc>
        <w:tc>
          <w:tcPr>
            <w:tcW w:w="7371" w:type="dxa"/>
          </w:tcPr>
          <w:p w14:paraId="2F49F408" w14:textId="5355AC6E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G</w:t>
            </w:r>
            <w:r w:rsidRPr="00A91BF2">
              <w:rPr>
                <w:rFonts w:ascii="Calibri" w:eastAsia="Calibri" w:hAnsi="Calibri" w:cs="Calibri"/>
                <w:color w:val="000000"/>
              </w:rPr>
              <w:t>omas de borrar</w:t>
            </w:r>
          </w:p>
        </w:tc>
      </w:tr>
      <w:tr w:rsidR="00C90D70" w:rsidRPr="00665635" w14:paraId="7E8BE5B8" w14:textId="77777777" w:rsidTr="00C90D70">
        <w:tc>
          <w:tcPr>
            <w:tcW w:w="1413" w:type="dxa"/>
          </w:tcPr>
          <w:p w14:paraId="6E7C170C" w14:textId="3CCA056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298D1FFF" w14:textId="2B5716D6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Sacapuntas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 con </w:t>
            </w:r>
            <w:r w:rsidR="000E49C4" w:rsidRPr="00A91BF2">
              <w:rPr>
                <w:rFonts w:ascii="Calibri" w:eastAsia="Calibri" w:hAnsi="Calibri" w:cs="Calibri"/>
                <w:color w:val="000000"/>
              </w:rPr>
              <w:t>depósito</w:t>
            </w:r>
          </w:p>
        </w:tc>
      </w:tr>
      <w:tr w:rsidR="00C90D70" w:rsidRPr="00665635" w14:paraId="2874056A" w14:textId="77777777" w:rsidTr="00C90D70">
        <w:tc>
          <w:tcPr>
            <w:tcW w:w="1413" w:type="dxa"/>
          </w:tcPr>
          <w:p w14:paraId="57F8B0B7" w14:textId="45FF127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4</w:t>
            </w:r>
          </w:p>
        </w:tc>
        <w:tc>
          <w:tcPr>
            <w:tcW w:w="7371" w:type="dxa"/>
          </w:tcPr>
          <w:p w14:paraId="7AA03378" w14:textId="0562A2B6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M</w:t>
            </w:r>
            <w:r w:rsidRPr="00A91BF2">
              <w:rPr>
                <w:rFonts w:ascii="Calibri" w:eastAsia="Calibri" w:hAnsi="Calibri" w:cs="Calibri"/>
                <w:color w:val="000000"/>
              </w:rPr>
              <w:t>arcadores de pizarra (negro, rojo verde, azul)</w:t>
            </w:r>
          </w:p>
        </w:tc>
      </w:tr>
      <w:tr w:rsidR="00C90D70" w:rsidRPr="00665635" w14:paraId="206CC097" w14:textId="77777777" w:rsidTr="00C90D70">
        <w:tc>
          <w:tcPr>
            <w:tcW w:w="1413" w:type="dxa"/>
          </w:tcPr>
          <w:p w14:paraId="06007393" w14:textId="65738BE9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5A5E8D7E" w14:textId="35D1285E" w:rsidR="00C90D70" w:rsidRPr="00A91BF2" w:rsidRDefault="00C90D70" w:rsidP="00440435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M</w:t>
            </w:r>
            <w:r w:rsidRPr="00A91BF2">
              <w:rPr>
                <w:rFonts w:ascii="Calibri" w:eastAsia="Calibri" w:hAnsi="Calibri" w:cs="Calibri"/>
                <w:color w:val="000000"/>
              </w:rPr>
              <w:t>arcadores permanentes punta fina (color negro)</w:t>
            </w:r>
          </w:p>
        </w:tc>
      </w:tr>
      <w:tr w:rsidR="00C90D70" w:rsidRPr="00665635" w14:paraId="1409DF29" w14:textId="77777777" w:rsidTr="00C90D70">
        <w:tc>
          <w:tcPr>
            <w:tcW w:w="1413" w:type="dxa"/>
          </w:tcPr>
          <w:p w14:paraId="07251C6D" w14:textId="2D3E1A4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35C04496" w14:textId="737301E7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C</w:t>
            </w:r>
            <w:r w:rsidRPr="00A91BF2">
              <w:rPr>
                <w:rFonts w:ascii="Calibri" w:eastAsia="Calibri" w:hAnsi="Calibri" w:cs="Calibri"/>
                <w:color w:val="000000"/>
              </w:rPr>
              <w:t>aja de tiza grande XL (GRUESA)</w:t>
            </w:r>
          </w:p>
        </w:tc>
      </w:tr>
      <w:tr w:rsidR="00C90D70" w:rsidRPr="00665635" w14:paraId="535E0713" w14:textId="77777777" w:rsidTr="00C90D70">
        <w:tc>
          <w:tcPr>
            <w:tcW w:w="1413" w:type="dxa"/>
          </w:tcPr>
          <w:p w14:paraId="59C2F6F1" w14:textId="1CCB4416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5</w:t>
            </w:r>
          </w:p>
        </w:tc>
        <w:tc>
          <w:tcPr>
            <w:tcW w:w="7371" w:type="dxa"/>
          </w:tcPr>
          <w:p w14:paraId="27886D98" w14:textId="58B547C3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B</w:t>
            </w:r>
            <w:r w:rsidRPr="00A91BF2">
              <w:rPr>
                <w:rFonts w:ascii="Calibri" w:eastAsia="Calibri" w:hAnsi="Calibri" w:cs="Calibri"/>
                <w:color w:val="000000"/>
              </w:rPr>
              <w:t xml:space="preserve">arras de 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stick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91BF2">
              <w:rPr>
                <w:rFonts w:ascii="Calibri" w:eastAsia="Calibri" w:hAnsi="Calibri" w:cs="Calibri"/>
                <w:color w:val="000000"/>
              </w:rPr>
              <w:t>fix</w:t>
            </w:r>
            <w:proofErr w:type="spellEnd"/>
            <w:r w:rsidRPr="00A91BF2">
              <w:rPr>
                <w:rFonts w:ascii="Calibri" w:eastAsia="Calibri" w:hAnsi="Calibri" w:cs="Calibri"/>
                <w:color w:val="000000"/>
              </w:rPr>
              <w:t xml:space="preserve"> grande</w:t>
            </w:r>
          </w:p>
        </w:tc>
      </w:tr>
      <w:tr w:rsidR="00C90D70" w:rsidRPr="00665635" w14:paraId="25A710E7" w14:textId="77777777" w:rsidTr="00C90D70">
        <w:tc>
          <w:tcPr>
            <w:tcW w:w="1413" w:type="dxa"/>
          </w:tcPr>
          <w:p w14:paraId="5942380C" w14:textId="428227A6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C6CFD86" w14:textId="616BD350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 xml:space="preserve">Cola fría 225 gramos </w:t>
            </w:r>
          </w:p>
        </w:tc>
      </w:tr>
      <w:tr w:rsidR="00C90D70" w:rsidRPr="00665635" w14:paraId="54E17812" w14:textId="77777777" w:rsidTr="00C90D70">
        <w:tc>
          <w:tcPr>
            <w:tcW w:w="1413" w:type="dxa"/>
          </w:tcPr>
          <w:p w14:paraId="461C9C99" w14:textId="1637E4B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2B06A0E" w14:textId="00969176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F</w:t>
            </w:r>
            <w:r w:rsidR="00C90D70" w:rsidRPr="00A91BF2">
              <w:t xml:space="preserve">rascos de silicona líquida </w:t>
            </w:r>
          </w:p>
        </w:tc>
      </w:tr>
      <w:tr w:rsidR="00C90D70" w:rsidRPr="00665635" w14:paraId="21C589D7" w14:textId="77777777" w:rsidTr="00C90D70">
        <w:tc>
          <w:tcPr>
            <w:tcW w:w="1413" w:type="dxa"/>
          </w:tcPr>
          <w:p w14:paraId="154038C6" w14:textId="3CFFBCAF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5BCEC903" w14:textId="68E4BAEC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et de palos de helado de colores</w:t>
            </w:r>
          </w:p>
        </w:tc>
      </w:tr>
      <w:tr w:rsidR="00C90D70" w:rsidRPr="00665635" w14:paraId="766CB0AD" w14:textId="77777777" w:rsidTr="00C90D70">
        <w:tc>
          <w:tcPr>
            <w:tcW w:w="1413" w:type="dxa"/>
          </w:tcPr>
          <w:p w14:paraId="6FE20DDD" w14:textId="794D4EE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4E3ACF52" w14:textId="5E3F5568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="00C90D70" w:rsidRPr="00A91BF2">
              <w:t>et de palos de helados natural</w:t>
            </w:r>
          </w:p>
        </w:tc>
      </w:tr>
      <w:tr w:rsidR="00C90D70" w:rsidRPr="00665635" w14:paraId="45D5C252" w14:textId="77777777" w:rsidTr="00C90D70">
        <w:tc>
          <w:tcPr>
            <w:tcW w:w="1413" w:type="dxa"/>
          </w:tcPr>
          <w:p w14:paraId="42C2C6B9" w14:textId="39F6645C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3</w:t>
            </w:r>
          </w:p>
        </w:tc>
        <w:tc>
          <w:tcPr>
            <w:tcW w:w="7371" w:type="dxa"/>
          </w:tcPr>
          <w:p w14:paraId="454E7402" w14:textId="07E75554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cotch transparente tamaño grande</w:t>
            </w:r>
          </w:p>
        </w:tc>
      </w:tr>
      <w:tr w:rsidR="00C90D70" w:rsidRPr="00665635" w14:paraId="2FC517BF" w14:textId="77777777" w:rsidTr="00C90D70">
        <w:tc>
          <w:tcPr>
            <w:tcW w:w="1413" w:type="dxa"/>
          </w:tcPr>
          <w:p w14:paraId="348C9DA1" w14:textId="25D84C95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1187FB2A" w14:textId="2C4F2B0B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C</w:t>
            </w:r>
            <w:r w:rsidR="00C90D70" w:rsidRPr="00A91BF2">
              <w:t>intas de doble contacto.</w:t>
            </w:r>
          </w:p>
        </w:tc>
      </w:tr>
      <w:tr w:rsidR="00C90D70" w:rsidRPr="00665635" w14:paraId="279DCA9D" w14:textId="77777777" w:rsidTr="00C90D70">
        <w:tc>
          <w:tcPr>
            <w:tcW w:w="1413" w:type="dxa"/>
          </w:tcPr>
          <w:p w14:paraId="372CC624" w14:textId="6CF405E2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10</w:t>
            </w:r>
          </w:p>
        </w:tc>
        <w:tc>
          <w:tcPr>
            <w:tcW w:w="7371" w:type="dxa"/>
          </w:tcPr>
          <w:p w14:paraId="4BBA1F0E" w14:textId="3A8FD18D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B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arras de silicona</w:t>
            </w:r>
          </w:p>
        </w:tc>
      </w:tr>
      <w:tr w:rsidR="00C90D70" w:rsidRPr="00665635" w14:paraId="70A75067" w14:textId="77777777" w:rsidTr="00C90D70">
        <w:tc>
          <w:tcPr>
            <w:tcW w:w="1413" w:type="dxa"/>
          </w:tcPr>
          <w:p w14:paraId="5BA2298D" w14:textId="6892960D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7720E381" w14:textId="447C9275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C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inta engomada gruesa</w:t>
            </w:r>
          </w:p>
        </w:tc>
      </w:tr>
      <w:tr w:rsidR="00C90D70" w:rsidRPr="00665635" w14:paraId="0A8A3C77" w14:textId="77777777" w:rsidTr="00C90D70">
        <w:tc>
          <w:tcPr>
            <w:tcW w:w="1413" w:type="dxa"/>
          </w:tcPr>
          <w:p w14:paraId="68B1DFFD" w14:textId="75FEBC2E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0AEADC1B" w14:textId="1CE69248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C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inta de regal</w:t>
            </w:r>
            <w:r w:rsidR="00C90D70" w:rsidRPr="00A91BF2">
              <w:t>o</w:t>
            </w:r>
          </w:p>
        </w:tc>
      </w:tr>
      <w:tr w:rsidR="00C90D70" w:rsidRPr="00665635" w14:paraId="52EFF307" w14:textId="77777777" w:rsidTr="00C90D70">
        <w:tc>
          <w:tcPr>
            <w:tcW w:w="1413" w:type="dxa"/>
          </w:tcPr>
          <w:p w14:paraId="34DBDC2E" w14:textId="48861890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719A9917" w14:textId="177D0B05" w:rsidR="00C90D70" w:rsidRPr="00A91BF2" w:rsidRDefault="000E49C4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Pieza de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 cinta de raso (cualquier </w:t>
            </w:r>
            <w:r w:rsidRPr="00A91BF2">
              <w:rPr>
                <w:rFonts w:ascii="Calibri" w:eastAsia="Calibri" w:hAnsi="Calibri" w:cs="Calibri"/>
                <w:color w:val="000000"/>
              </w:rPr>
              <w:t>color) GRUESA</w:t>
            </w:r>
          </w:p>
        </w:tc>
      </w:tr>
      <w:tr w:rsidR="00C90D70" w:rsidRPr="00665635" w14:paraId="503AABBA" w14:textId="77777777" w:rsidTr="00C90D70">
        <w:tc>
          <w:tcPr>
            <w:tcW w:w="1413" w:type="dxa"/>
          </w:tcPr>
          <w:p w14:paraId="5A4B2E21" w14:textId="5B691CDC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113598FC" w14:textId="6DB96D6D" w:rsidR="00C90D70" w:rsidRPr="00A91BF2" w:rsidRDefault="000E49C4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Pieza de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 cinta de raso (cualquier </w:t>
            </w:r>
            <w:r w:rsidRPr="00A91BF2">
              <w:rPr>
                <w:rFonts w:ascii="Calibri" w:eastAsia="Calibri" w:hAnsi="Calibri" w:cs="Calibri"/>
                <w:color w:val="000000"/>
              </w:rPr>
              <w:t>color) DELGADA</w:t>
            </w:r>
          </w:p>
        </w:tc>
      </w:tr>
      <w:tr w:rsidR="00C90D70" w:rsidRPr="00665635" w14:paraId="38E38DDF" w14:textId="77777777" w:rsidTr="00C90D70">
        <w:tc>
          <w:tcPr>
            <w:tcW w:w="1413" w:type="dxa"/>
          </w:tcPr>
          <w:p w14:paraId="75DAD08A" w14:textId="6A8507E0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667F3365" w14:textId="4713E7B6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T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ijera punta redonda </w:t>
            </w:r>
          </w:p>
        </w:tc>
      </w:tr>
      <w:tr w:rsidR="00C90D70" w:rsidRPr="00665635" w14:paraId="419C493D" w14:textId="77777777" w:rsidTr="00C90D70">
        <w:tc>
          <w:tcPr>
            <w:tcW w:w="1413" w:type="dxa"/>
          </w:tcPr>
          <w:p w14:paraId="0CC6783C" w14:textId="62F321B4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10</w:t>
            </w:r>
          </w:p>
        </w:tc>
        <w:tc>
          <w:tcPr>
            <w:tcW w:w="7371" w:type="dxa"/>
          </w:tcPr>
          <w:p w14:paraId="34FF4F91" w14:textId="48EFDA93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F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undas plásticas</w:t>
            </w:r>
          </w:p>
        </w:tc>
      </w:tr>
      <w:tr w:rsidR="00C90D70" w:rsidRPr="00665635" w14:paraId="23C0F5D8" w14:textId="77777777" w:rsidTr="00C90D70">
        <w:tc>
          <w:tcPr>
            <w:tcW w:w="1413" w:type="dxa"/>
          </w:tcPr>
          <w:p w14:paraId="23B281A7" w14:textId="2460D79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8</w:t>
            </w:r>
          </w:p>
        </w:tc>
        <w:tc>
          <w:tcPr>
            <w:tcW w:w="7371" w:type="dxa"/>
          </w:tcPr>
          <w:p w14:paraId="1224AB01" w14:textId="7FADE41F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obres de lentejuelas (diferentes colores)</w:t>
            </w:r>
          </w:p>
        </w:tc>
      </w:tr>
      <w:tr w:rsidR="00C90D70" w:rsidRPr="00665635" w14:paraId="74A287B0" w14:textId="77777777" w:rsidTr="00C90D70">
        <w:tc>
          <w:tcPr>
            <w:tcW w:w="1413" w:type="dxa"/>
          </w:tcPr>
          <w:p w14:paraId="3CA426F3" w14:textId="323AEC6F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6</w:t>
            </w:r>
          </w:p>
        </w:tc>
        <w:tc>
          <w:tcPr>
            <w:tcW w:w="7371" w:type="dxa"/>
          </w:tcPr>
          <w:p w14:paraId="00771D0F" w14:textId="0C3FC718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obres de </w:t>
            </w:r>
            <w:r w:rsidR="000E49C4" w:rsidRPr="00A91BF2">
              <w:rPr>
                <w:rFonts w:ascii="Calibri" w:eastAsia="Calibri" w:hAnsi="Calibri" w:cs="Calibri"/>
                <w:color w:val="000000"/>
              </w:rPr>
              <w:t>escarcha (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diferentes colores)</w:t>
            </w:r>
          </w:p>
        </w:tc>
      </w:tr>
      <w:tr w:rsidR="00C90D70" w:rsidRPr="00665635" w14:paraId="560C8B04" w14:textId="77777777" w:rsidTr="00C90D70">
        <w:tc>
          <w:tcPr>
            <w:tcW w:w="1413" w:type="dxa"/>
          </w:tcPr>
          <w:p w14:paraId="1A3C5078" w14:textId="0C8C020E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16E7CF68" w14:textId="72949B51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obre de </w:t>
            </w:r>
            <w:proofErr w:type="spellStart"/>
            <w:r w:rsidR="00C90D70" w:rsidRPr="00A91BF2">
              <w:rPr>
                <w:rFonts w:ascii="Calibri" w:eastAsia="Calibri" w:hAnsi="Calibri" w:cs="Calibri"/>
                <w:color w:val="000000"/>
              </w:rPr>
              <w:t>stickers</w:t>
            </w:r>
            <w:proofErr w:type="spellEnd"/>
            <w:r w:rsidR="00C90D70" w:rsidRPr="00A91BF2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C90D70" w:rsidRPr="00665635" w14:paraId="519EF0D5" w14:textId="77777777" w:rsidTr="00C90D70">
        <w:tc>
          <w:tcPr>
            <w:tcW w:w="1413" w:type="dxa"/>
          </w:tcPr>
          <w:p w14:paraId="3A3E082C" w14:textId="7237993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78CC5327" w14:textId="49F5C63C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Bolsa de pompones de colores</w:t>
            </w:r>
          </w:p>
        </w:tc>
      </w:tr>
      <w:tr w:rsidR="00C90D70" w:rsidRPr="00665635" w14:paraId="03891303" w14:textId="77777777" w:rsidTr="00C90D70">
        <w:tc>
          <w:tcPr>
            <w:tcW w:w="1413" w:type="dxa"/>
          </w:tcPr>
          <w:p w14:paraId="598A0A59" w14:textId="59FDD3C8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1FBBD28C" w14:textId="66F71536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Bo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lsa de globos de colores (50)</w:t>
            </w:r>
          </w:p>
        </w:tc>
      </w:tr>
      <w:tr w:rsidR="00C90D70" w:rsidRPr="00665635" w14:paraId="0AD03A7D" w14:textId="77777777" w:rsidTr="00C90D70">
        <w:tc>
          <w:tcPr>
            <w:tcW w:w="1413" w:type="dxa"/>
          </w:tcPr>
          <w:p w14:paraId="27C9D4BF" w14:textId="79B282C8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04F374B0" w14:textId="5AAC902E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  <w:r w:rsidRPr="00A91BF2">
              <w:rPr>
                <w:rFonts w:ascii="Calibri" w:eastAsia="Calibri" w:hAnsi="Calibri" w:cs="Calibri"/>
                <w:bCs/>
                <w:color w:val="000000"/>
              </w:rPr>
              <w:t>C</w:t>
            </w:r>
            <w:r w:rsidR="00C90D70" w:rsidRPr="00A91BF2">
              <w:rPr>
                <w:bCs/>
                <w:color w:val="000000"/>
              </w:rPr>
              <w:t xml:space="preserve">aja transparente con tapa de </w:t>
            </w:r>
            <w:r w:rsidR="00C90D70" w:rsidRPr="00A91BF2">
              <w:rPr>
                <w:bCs/>
              </w:rPr>
              <w:t>2</w:t>
            </w:r>
            <w:r w:rsidR="00C90D70" w:rsidRPr="00A91BF2">
              <w:rPr>
                <w:bCs/>
                <w:color w:val="000000"/>
              </w:rPr>
              <w:t>0 litros</w:t>
            </w:r>
          </w:p>
        </w:tc>
      </w:tr>
      <w:tr w:rsidR="00C90D70" w:rsidRPr="00665635" w14:paraId="631FF922" w14:textId="77777777" w:rsidTr="00C90D70">
        <w:tc>
          <w:tcPr>
            <w:tcW w:w="1413" w:type="dxa"/>
          </w:tcPr>
          <w:p w14:paraId="716089E0" w14:textId="50503EC6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1F96469F" w14:textId="044E2D3A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  <w:r w:rsidRPr="00A91BF2">
              <w:rPr>
                <w:bCs/>
              </w:rPr>
              <w:t>C</w:t>
            </w:r>
            <w:r w:rsidR="00C90D70" w:rsidRPr="00A91BF2">
              <w:rPr>
                <w:bCs/>
              </w:rPr>
              <w:t>aja transparente con tapa 6 litros</w:t>
            </w:r>
          </w:p>
        </w:tc>
      </w:tr>
      <w:tr w:rsidR="00C90D70" w:rsidRPr="00665635" w14:paraId="662BF855" w14:textId="77777777" w:rsidTr="00C90D70">
        <w:tc>
          <w:tcPr>
            <w:tcW w:w="1413" w:type="dxa"/>
          </w:tcPr>
          <w:p w14:paraId="5CA5701B" w14:textId="5697189F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35</w:t>
            </w:r>
          </w:p>
        </w:tc>
        <w:tc>
          <w:tcPr>
            <w:tcW w:w="7371" w:type="dxa"/>
          </w:tcPr>
          <w:p w14:paraId="51CAA515" w14:textId="4B783860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L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áminas para </w:t>
            </w:r>
            <w:proofErr w:type="spellStart"/>
            <w:r w:rsidR="00C90D70" w:rsidRPr="00A91BF2">
              <w:t>termolaminar</w:t>
            </w:r>
            <w:proofErr w:type="spellEnd"/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</w:tr>
      <w:tr w:rsidR="00C90D70" w:rsidRPr="00665635" w14:paraId="561B933C" w14:textId="77777777" w:rsidTr="00C90D70">
        <w:tc>
          <w:tcPr>
            <w:tcW w:w="1413" w:type="dxa"/>
          </w:tcPr>
          <w:p w14:paraId="3FE2CFB0" w14:textId="3184FF2F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7B46619C" w14:textId="3CCFCA37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J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 xml:space="preserve">uego </w:t>
            </w:r>
            <w:r w:rsidR="00C90D70" w:rsidRPr="00A91BF2">
              <w:t>didáctico (dominó, memorice, rompecabezas)</w:t>
            </w:r>
          </w:p>
        </w:tc>
      </w:tr>
      <w:tr w:rsidR="00C90D70" w:rsidRPr="00665635" w14:paraId="51A03E12" w14:textId="77777777" w:rsidTr="00C90D70">
        <w:tc>
          <w:tcPr>
            <w:tcW w:w="1413" w:type="dxa"/>
          </w:tcPr>
          <w:p w14:paraId="7AEC3E7C" w14:textId="563E6BF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54260525" w14:textId="712BD47A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="00C90D70" w:rsidRPr="00A91BF2">
              <w:t xml:space="preserve">et de legos pequeños. </w:t>
            </w:r>
          </w:p>
        </w:tc>
      </w:tr>
      <w:tr w:rsidR="00C90D70" w:rsidRPr="00665635" w14:paraId="0D0F2019" w14:textId="77777777" w:rsidTr="00C90D70">
        <w:tc>
          <w:tcPr>
            <w:tcW w:w="1413" w:type="dxa"/>
          </w:tcPr>
          <w:p w14:paraId="0B7A2C62" w14:textId="33C0BDEB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69055808" w14:textId="4CE6A3AB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B</w:t>
            </w:r>
            <w:r w:rsidR="00C90D70" w:rsidRPr="00A91BF2">
              <w:rPr>
                <w:rFonts w:ascii="Calibri" w:eastAsia="Calibri" w:hAnsi="Calibri" w:cs="Calibri"/>
                <w:color w:val="000000"/>
              </w:rPr>
              <w:t>olsa de algodón de colores</w:t>
            </w:r>
          </w:p>
        </w:tc>
      </w:tr>
      <w:tr w:rsidR="00C90D70" w:rsidRPr="00665635" w14:paraId="6468E557" w14:textId="77777777" w:rsidTr="00C90D70">
        <w:tc>
          <w:tcPr>
            <w:tcW w:w="1413" w:type="dxa"/>
          </w:tcPr>
          <w:p w14:paraId="184F15DB" w14:textId="7D987E06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2D0643EF" w14:textId="72B9BD19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Set ojos lo</w:t>
            </w:r>
            <w:r w:rsidRPr="00A91BF2">
              <w:t>cos</w:t>
            </w:r>
            <w:r w:rsidRPr="00A91BF2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C90D70" w:rsidRPr="00665635" w14:paraId="4DF6A746" w14:textId="77777777" w:rsidTr="00C90D70">
        <w:tc>
          <w:tcPr>
            <w:tcW w:w="1413" w:type="dxa"/>
          </w:tcPr>
          <w:p w14:paraId="27331951" w14:textId="5E27AC75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6E5F02AD" w14:textId="20509373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Set limpia pipa.</w:t>
            </w:r>
          </w:p>
        </w:tc>
      </w:tr>
      <w:tr w:rsidR="00C90D70" w:rsidRPr="00665635" w14:paraId="40A96B3E" w14:textId="77777777" w:rsidTr="00C90D70">
        <w:tc>
          <w:tcPr>
            <w:tcW w:w="1413" w:type="dxa"/>
          </w:tcPr>
          <w:p w14:paraId="0A7C0F29" w14:textId="330FDD25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2</w:t>
            </w:r>
          </w:p>
        </w:tc>
        <w:tc>
          <w:tcPr>
            <w:tcW w:w="7371" w:type="dxa"/>
          </w:tcPr>
          <w:p w14:paraId="545E4C7E" w14:textId="5C3ABD6E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B</w:t>
            </w:r>
            <w:r w:rsidR="00C90D70" w:rsidRPr="00A91BF2">
              <w:t xml:space="preserve">olsas de botones de distintos tamaños y colores </w:t>
            </w:r>
          </w:p>
        </w:tc>
      </w:tr>
      <w:tr w:rsidR="00C90D70" w:rsidRPr="00665635" w14:paraId="586FAECA" w14:textId="77777777" w:rsidTr="00C90D70">
        <w:tc>
          <w:tcPr>
            <w:tcW w:w="1413" w:type="dxa"/>
          </w:tcPr>
          <w:p w14:paraId="3E8411D3" w14:textId="02A3A9B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6BAC9F7F" w14:textId="2C73CCAA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S</w:t>
            </w:r>
            <w:r w:rsidR="00C90D70" w:rsidRPr="00A91BF2">
              <w:t>et pinta carita (lápiz)</w:t>
            </w:r>
          </w:p>
        </w:tc>
      </w:tr>
      <w:tr w:rsidR="00C90D70" w:rsidRPr="00665635" w14:paraId="07E6A2D5" w14:textId="77777777" w:rsidTr="00C90D70">
        <w:tc>
          <w:tcPr>
            <w:tcW w:w="1413" w:type="dxa"/>
          </w:tcPr>
          <w:p w14:paraId="4F916BB3" w14:textId="5BB279B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18DD9695" w14:textId="51C94A2D" w:rsidR="00C90D70" w:rsidRPr="00A91BF2" w:rsidRDefault="00440435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>B</w:t>
            </w:r>
            <w:r w:rsidR="00C90D70" w:rsidRPr="00A91BF2">
              <w:t>olsa palos de brochetas</w:t>
            </w:r>
          </w:p>
        </w:tc>
      </w:tr>
      <w:tr w:rsidR="00C90D70" w:rsidRPr="00665635" w14:paraId="7F121EB4" w14:textId="77777777" w:rsidTr="00C90D70">
        <w:tc>
          <w:tcPr>
            <w:tcW w:w="1413" w:type="dxa"/>
          </w:tcPr>
          <w:p w14:paraId="36016A8B" w14:textId="68F45013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A91BF2">
              <w:rPr>
                <w:rFonts w:cstheme="minorHAnsi"/>
              </w:rPr>
              <w:t>1</w:t>
            </w:r>
          </w:p>
        </w:tc>
        <w:tc>
          <w:tcPr>
            <w:tcW w:w="7371" w:type="dxa"/>
          </w:tcPr>
          <w:p w14:paraId="6F6133EE" w14:textId="65C22ED4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t xml:space="preserve">Bolsa de perro de ropa chicos y de colores. </w:t>
            </w:r>
          </w:p>
        </w:tc>
      </w:tr>
      <w:tr w:rsidR="00C90D70" w:rsidRPr="00665635" w14:paraId="0997745A" w14:textId="77777777" w:rsidTr="00DF5EF2">
        <w:trPr>
          <w:trHeight w:val="309"/>
        </w:trPr>
        <w:tc>
          <w:tcPr>
            <w:tcW w:w="1413" w:type="dxa"/>
          </w:tcPr>
          <w:p w14:paraId="7530D94C" w14:textId="77777777" w:rsidR="00C90D70" w:rsidRPr="00A91BF2" w:rsidRDefault="00C90D70" w:rsidP="00440435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</w:tcPr>
          <w:p w14:paraId="6E0D26D4" w14:textId="3D1EF492" w:rsidR="00C90D70" w:rsidRPr="00A91BF2" w:rsidRDefault="00C90D70" w:rsidP="00C90D70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A91BF2">
              <w:rPr>
                <w:rFonts w:ascii="Calibri" w:eastAsia="Calibri" w:hAnsi="Calibri" w:cs="Calibri"/>
                <w:color w:val="000000"/>
              </w:rPr>
              <w:t>Set cuentas de colores.</w:t>
            </w:r>
          </w:p>
        </w:tc>
      </w:tr>
    </w:tbl>
    <w:p w14:paraId="191BC36C" w14:textId="679961CC" w:rsidR="00860374" w:rsidRDefault="00DF5EF2" w:rsidP="00A91BF2">
      <w:pPr>
        <w:spacing w:after="200" w:line="276" w:lineRule="auto"/>
        <w:rPr>
          <w:sz w:val="24"/>
          <w:szCs w:val="24"/>
          <w:lang w:val="es-ES"/>
        </w:rPr>
      </w:pPr>
      <w:r w:rsidRPr="00A91BF2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735903A3" wp14:editId="02E17E1A">
            <wp:simplePos x="0" y="0"/>
            <wp:positionH relativeFrom="column">
              <wp:posOffset>2358390</wp:posOffset>
            </wp:positionH>
            <wp:positionV relativeFrom="paragraph">
              <wp:posOffset>6363335</wp:posOffset>
            </wp:positionV>
            <wp:extent cx="1001395" cy="1120451"/>
            <wp:effectExtent l="0" t="0" r="825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2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3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5A18" w14:textId="77777777" w:rsidR="00DA1CA8" w:rsidRDefault="00DA1CA8" w:rsidP="00740647">
      <w:pPr>
        <w:spacing w:after="0" w:line="240" w:lineRule="auto"/>
      </w:pPr>
      <w:r>
        <w:separator/>
      </w:r>
    </w:p>
  </w:endnote>
  <w:endnote w:type="continuationSeparator" w:id="0">
    <w:p w14:paraId="3888178F" w14:textId="77777777" w:rsidR="00DA1CA8" w:rsidRDefault="00DA1CA8" w:rsidP="007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B5B9" w14:textId="77777777" w:rsidR="00740647" w:rsidRDefault="0074064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1A7446B" wp14:editId="36F34992">
          <wp:simplePos x="0" y="0"/>
          <wp:positionH relativeFrom="page">
            <wp:posOffset>0</wp:posOffset>
          </wp:positionH>
          <wp:positionV relativeFrom="page">
            <wp:posOffset>8543926</wp:posOffset>
          </wp:positionV>
          <wp:extent cx="7772400" cy="1513798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1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CD24" w14:textId="77777777" w:rsidR="00DA1CA8" w:rsidRDefault="00DA1CA8" w:rsidP="00740647">
      <w:pPr>
        <w:spacing w:after="0" w:line="240" w:lineRule="auto"/>
      </w:pPr>
      <w:r>
        <w:separator/>
      </w:r>
    </w:p>
  </w:footnote>
  <w:footnote w:type="continuationSeparator" w:id="0">
    <w:p w14:paraId="35152F48" w14:textId="77777777" w:rsidR="00DA1CA8" w:rsidRDefault="00DA1CA8" w:rsidP="007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61F7" w14:textId="77777777" w:rsidR="00740647" w:rsidRPr="00740647" w:rsidRDefault="00740647" w:rsidP="007406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2323D36" wp14:editId="1C631EF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644" cy="1200150"/>
          <wp:effectExtent l="0" t="0" r="190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44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3F2C"/>
    <w:multiLevelType w:val="hybridMultilevel"/>
    <w:tmpl w:val="10029EC8"/>
    <w:lvl w:ilvl="0" w:tplc="F58EF21E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BB2"/>
    <w:multiLevelType w:val="hybridMultilevel"/>
    <w:tmpl w:val="53A8AF98"/>
    <w:lvl w:ilvl="0" w:tplc="DC6A818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19515">
    <w:abstractNumId w:val="1"/>
  </w:num>
  <w:num w:numId="2" w16cid:durableId="120363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47"/>
    <w:rsid w:val="00064866"/>
    <w:rsid w:val="000D1166"/>
    <w:rsid w:val="000E49C4"/>
    <w:rsid w:val="00102436"/>
    <w:rsid w:val="001D1284"/>
    <w:rsid w:val="00206797"/>
    <w:rsid w:val="00214D17"/>
    <w:rsid w:val="002A187C"/>
    <w:rsid w:val="002C220C"/>
    <w:rsid w:val="0033353D"/>
    <w:rsid w:val="0037610A"/>
    <w:rsid w:val="00424BDE"/>
    <w:rsid w:val="00440435"/>
    <w:rsid w:val="004815CD"/>
    <w:rsid w:val="004E5360"/>
    <w:rsid w:val="006B17CB"/>
    <w:rsid w:val="006D60C5"/>
    <w:rsid w:val="00740647"/>
    <w:rsid w:val="00860374"/>
    <w:rsid w:val="008B6F98"/>
    <w:rsid w:val="008E7B1E"/>
    <w:rsid w:val="0093412D"/>
    <w:rsid w:val="00947B58"/>
    <w:rsid w:val="00995825"/>
    <w:rsid w:val="009A4E68"/>
    <w:rsid w:val="00A91BF2"/>
    <w:rsid w:val="00AE779E"/>
    <w:rsid w:val="00AF2F38"/>
    <w:rsid w:val="00B120D9"/>
    <w:rsid w:val="00B26542"/>
    <w:rsid w:val="00B46710"/>
    <w:rsid w:val="00BA0D96"/>
    <w:rsid w:val="00BC0007"/>
    <w:rsid w:val="00BD523A"/>
    <w:rsid w:val="00C90D70"/>
    <w:rsid w:val="00CE3A11"/>
    <w:rsid w:val="00D65E47"/>
    <w:rsid w:val="00DA1CA8"/>
    <w:rsid w:val="00DF5EF2"/>
    <w:rsid w:val="00E00CF8"/>
    <w:rsid w:val="00E10BFA"/>
    <w:rsid w:val="00E415F4"/>
    <w:rsid w:val="00F024C8"/>
    <w:rsid w:val="00F2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755C"/>
  <w15:chartTrackingRefBased/>
  <w15:docId w15:val="{50C0485F-0AD8-437F-AD5A-B977C9C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647"/>
  </w:style>
  <w:style w:type="paragraph" w:styleId="Piedepgina">
    <w:name w:val="footer"/>
    <w:basedOn w:val="Normal"/>
    <w:link w:val="PiedepginaCar"/>
    <w:uiPriority w:val="99"/>
    <w:unhideWhenUsed/>
    <w:rsid w:val="007406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647"/>
  </w:style>
  <w:style w:type="paragraph" w:styleId="Textodeglobo">
    <w:name w:val="Balloon Text"/>
    <w:basedOn w:val="Normal"/>
    <w:link w:val="TextodegloboCar"/>
    <w:uiPriority w:val="99"/>
    <w:semiHidden/>
    <w:unhideWhenUsed/>
    <w:rsid w:val="0074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60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0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7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Gran Explorador</cp:lastModifiedBy>
  <cp:revision>5</cp:revision>
  <cp:lastPrinted>2020-03-05T18:55:00Z</cp:lastPrinted>
  <dcterms:created xsi:type="dcterms:W3CDTF">2022-12-06T21:21:00Z</dcterms:created>
  <dcterms:modified xsi:type="dcterms:W3CDTF">2023-01-06T13:56:00Z</dcterms:modified>
</cp:coreProperties>
</file>